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FBAC" w14:textId="2D027731" w:rsidR="00977C6C" w:rsidRDefault="63D6D9FB" w:rsidP="63D6D9FB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3D6D9FB">
        <w:rPr>
          <w:rFonts w:ascii="Times New Roman" w:eastAsia="Times New Roman" w:hAnsi="Times New Roman" w:cs="Times New Roman"/>
          <w:b/>
          <w:bCs/>
          <w:sz w:val="28"/>
          <w:szCs w:val="28"/>
        </w:rPr>
        <w:t>JIGNESH S. SHAH</w:t>
      </w:r>
    </w:p>
    <w:p w14:paraId="70539DB9" w14:textId="35B6D189" w:rsidR="63D6D9FB" w:rsidRDefault="63D6D9FB" w:rsidP="63D6D9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b/>
          <w:bCs/>
          <w:sz w:val="24"/>
          <w:szCs w:val="24"/>
        </w:rPr>
        <w:t>Chemical Engineer</w:t>
      </w:r>
    </w:p>
    <w:p w14:paraId="1247ADDA" w14:textId="42D59550" w:rsidR="63D6D9FB" w:rsidRDefault="63D6D9FB" w:rsidP="63D6D9FB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sz w:val="24"/>
          <w:szCs w:val="24"/>
        </w:rPr>
        <w:t>Mob: +965 98045378 / +91 9726868078</w:t>
      </w:r>
      <w:r>
        <w:tab/>
      </w:r>
      <w:r w:rsidRPr="63D6D9FB">
        <w:rPr>
          <w:rFonts w:ascii="Times New Roman" w:eastAsia="Times New Roman" w:hAnsi="Times New Roman" w:cs="Times New Roman"/>
          <w:sz w:val="24"/>
          <w:szCs w:val="24"/>
        </w:rPr>
        <w:t>E-mail: shah.jignesh1990@gmail.com</w:t>
      </w:r>
    </w:p>
    <w:p w14:paraId="3239B9CE" w14:textId="456A1AF2" w:rsidR="63D6D9FB" w:rsidRDefault="63D6D9FB" w:rsidP="63D6D9FB">
      <w:pPr>
        <w:spacing w:after="0"/>
        <w:ind w:firstLine="720"/>
        <w:jc w:val="center"/>
      </w:pPr>
      <w:r>
        <w:t>_________________________________________________________________________</w:t>
      </w:r>
    </w:p>
    <w:p w14:paraId="22D17A5B" w14:textId="5664C080" w:rsidR="63D6D9FB" w:rsidRDefault="63D6D9FB" w:rsidP="63D6D9F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F7FABC3" w14:textId="4018808A" w:rsidR="00977C6C" w:rsidRDefault="63D6D9FB" w:rsidP="63D6D9F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63D6D9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Profile:</w:t>
      </w:r>
    </w:p>
    <w:p w14:paraId="0D706445" w14:textId="6BE0EE3F" w:rsidR="00977C6C" w:rsidRDefault="63D6D9FB" w:rsidP="63D6D9F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sz w:val="24"/>
          <w:szCs w:val="24"/>
        </w:rPr>
        <w:t>Innovative Chemical Engineer with a passion for process improvement. Experienced in developing and implementing new processes and technologies for maximum efficiency.</w:t>
      </w:r>
    </w:p>
    <w:p w14:paraId="739141AF" w14:textId="1D46136F" w:rsidR="63D6D9FB" w:rsidRDefault="63D6D9FB" w:rsidP="63D6D9F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71BE7A2" w14:textId="5465DE35" w:rsidR="00977C6C" w:rsidRDefault="63D6D9FB" w:rsidP="63D6D9F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63D6D9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Employment History:</w:t>
      </w:r>
    </w:p>
    <w:p w14:paraId="5AF23253" w14:textId="592048FC" w:rsidR="00977C6C" w:rsidRDefault="00977C6C" w:rsidP="63D6D9F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6064CB" w14:textId="777B47F8" w:rsidR="00977C6C" w:rsidRDefault="1BC351B1" w:rsidP="1BC351B1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BC351B1">
        <w:rPr>
          <w:rFonts w:ascii="Times New Roman" w:eastAsia="Times New Roman" w:hAnsi="Times New Roman" w:cs="Times New Roman"/>
          <w:b/>
          <w:bCs/>
          <w:sz w:val="24"/>
          <w:szCs w:val="24"/>
        </w:rPr>
        <w:t>Process Engineer (Hydrogen Project)</w:t>
      </w:r>
    </w:p>
    <w:p w14:paraId="71E97E78" w14:textId="02FD745C" w:rsidR="00977C6C" w:rsidRDefault="63D6D9FB" w:rsidP="63D6D9F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b/>
          <w:bCs/>
          <w:sz w:val="24"/>
          <w:szCs w:val="24"/>
        </w:rPr>
        <w:t>Kuwait National Petroleum Company, Kuwait</w:t>
      </w:r>
      <w:r w:rsidR="00977C6C">
        <w:tab/>
      </w:r>
      <w:r w:rsidR="00977C6C">
        <w:tab/>
      </w:r>
      <w:r w:rsidRPr="63D6D9FB">
        <w:rPr>
          <w:rFonts w:ascii="Times New Roman" w:eastAsia="Times New Roman" w:hAnsi="Times New Roman" w:cs="Times New Roman"/>
          <w:b/>
          <w:bCs/>
          <w:sz w:val="24"/>
          <w:szCs w:val="24"/>
        </w:rPr>
        <w:t>Mar 2019 to Present</w:t>
      </w:r>
    </w:p>
    <w:p w14:paraId="50BDD1F5" w14:textId="579B76A8" w:rsidR="63D6D9FB" w:rsidRDefault="63D6D9FB" w:rsidP="63D6D9F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>Hydrogen Production Unit (Licensed by M/S Haldor Topsoe with a capacity of 3*443TPD of H₂)</w:t>
      </w:r>
    </w:p>
    <w:p w14:paraId="188EE773" w14:textId="0CDB9E13" w:rsidR="63D6D9FB" w:rsidRDefault="63D6D9FB" w:rsidP="63D6D9F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>Hydrogen Feed Treatment Unit (Design capacity of 255MMSCFD)</w:t>
      </w:r>
    </w:p>
    <w:p w14:paraId="1889D89A" w14:textId="51372434" w:rsidR="63D6D9FB" w:rsidRDefault="63D6D9FB" w:rsidP="63D6D9F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>Hydrogen Compression Unit (Design capacity of 731MMSCFD)</w:t>
      </w:r>
    </w:p>
    <w:p w14:paraId="50F5D6EF" w14:textId="71711426" w:rsidR="63D6D9FB" w:rsidRDefault="63D6D9FB" w:rsidP="63D6D9F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>Hydrogen Recovery Unit (Design capacity of 199 TPD of H₂)</w:t>
      </w:r>
    </w:p>
    <w:p w14:paraId="625A9D9C" w14:textId="09223DAD" w:rsidR="63D6D9FB" w:rsidRDefault="1BC351B1" w:rsidP="63D6D9F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1BC351B1">
        <w:rPr>
          <w:rFonts w:ascii="Times New Roman" w:eastAsia="Times New Roman" w:hAnsi="Times New Roman" w:cs="Times New Roman"/>
          <w:color w:val="1E2532"/>
          <w:sz w:val="24"/>
          <w:szCs w:val="24"/>
        </w:rPr>
        <w:t>Off gas and LPG treatment unit (Design capacity of 42MMSCFD and 13KBPSD)</w:t>
      </w:r>
    </w:p>
    <w:p w14:paraId="487AFD1E" w14:textId="40763FC3" w:rsidR="1BC351B1" w:rsidRDefault="1BC351B1" w:rsidP="1BC351B1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1BC351B1">
        <w:rPr>
          <w:rFonts w:ascii="Times New Roman" w:eastAsia="Times New Roman" w:hAnsi="Times New Roman" w:cs="Times New Roman"/>
          <w:color w:val="1E2532"/>
          <w:sz w:val="24"/>
          <w:szCs w:val="24"/>
        </w:rPr>
        <w:t>Conduct technical studies and analyses to troubleshoot process issues and propose solutions for PFD, P&amp;ID.</w:t>
      </w:r>
    </w:p>
    <w:p w14:paraId="75480493" w14:textId="7AA7E507" w:rsidR="1BC351B1" w:rsidRDefault="1BC351B1" w:rsidP="1BC351B1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1BC351B1">
        <w:rPr>
          <w:rFonts w:ascii="Times New Roman" w:eastAsia="Times New Roman" w:hAnsi="Times New Roman" w:cs="Times New Roman"/>
          <w:color w:val="1E2532"/>
          <w:sz w:val="24"/>
          <w:szCs w:val="24"/>
        </w:rPr>
        <w:t>During project phase active member for reviewing design documents from engineering contractor and prepare commissioning and pre-commissioning activities.</w:t>
      </w:r>
    </w:p>
    <w:p w14:paraId="25FEA9E0" w14:textId="3BF12FAE" w:rsidR="63D6D9FB" w:rsidRDefault="1BC351B1" w:rsidP="63D6D9F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1BC351B1">
        <w:rPr>
          <w:rFonts w:ascii="Times New Roman" w:eastAsia="Times New Roman" w:hAnsi="Times New Roman" w:cs="Times New Roman"/>
          <w:color w:val="1E2532"/>
          <w:sz w:val="24"/>
          <w:szCs w:val="24"/>
        </w:rPr>
        <w:t>Catalyst loading and reduction, refractory dry-out, alkali boil out, column internals installation and inspection, pump/compressor proving, DCS/ESD/PLC logic checks.</w:t>
      </w:r>
    </w:p>
    <w:p w14:paraId="3E47FCCA" w14:textId="4D03C229" w:rsidR="63D6D9FB" w:rsidRDefault="1BC351B1" w:rsidP="63D6D9F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1BC351B1">
        <w:rPr>
          <w:rFonts w:ascii="Times New Roman" w:eastAsia="Times New Roman" w:hAnsi="Times New Roman" w:cs="Times New Roman"/>
          <w:color w:val="1E2532"/>
          <w:sz w:val="24"/>
          <w:szCs w:val="24"/>
        </w:rPr>
        <w:t>Plant start-up &amp; stabilization activities, process controlling, monitoring and trouble-shootings.</w:t>
      </w:r>
    </w:p>
    <w:p w14:paraId="053CD2F0" w14:textId="66771A86" w:rsidR="63D6D9FB" w:rsidRDefault="1BC351B1" w:rsidP="63D6D9F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1BC351B1">
        <w:rPr>
          <w:rFonts w:ascii="Times New Roman" w:eastAsia="Times New Roman" w:hAnsi="Times New Roman" w:cs="Times New Roman"/>
          <w:color w:val="1E2532"/>
          <w:sz w:val="24"/>
          <w:szCs w:val="24"/>
        </w:rPr>
        <w:t>Participation in plant start-up PSSR, safety walk downs, regular safety audits etc.</w:t>
      </w:r>
    </w:p>
    <w:p w14:paraId="4680CECD" w14:textId="67688973" w:rsidR="63D6D9FB" w:rsidRDefault="1BC351B1" w:rsidP="63D6D9F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1BC351B1">
        <w:rPr>
          <w:rFonts w:ascii="Times New Roman" w:eastAsia="Times New Roman" w:hAnsi="Times New Roman" w:cs="Times New Roman"/>
          <w:color w:val="1E2532"/>
          <w:sz w:val="24"/>
          <w:szCs w:val="24"/>
        </w:rPr>
        <w:t>Preparing weekly/daily report, SOPs, manuals, mock drill documents etc.</w:t>
      </w:r>
    </w:p>
    <w:p w14:paraId="5F681892" w14:textId="33A76E5F" w:rsidR="63D6D9FB" w:rsidRDefault="63D6D9FB" w:rsidP="63D6D9F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086D3" w14:textId="335B223A" w:rsidR="00977C6C" w:rsidRDefault="1BC351B1" w:rsidP="1BC351B1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BC351B1">
        <w:rPr>
          <w:rFonts w:ascii="Times New Roman" w:eastAsia="Times New Roman" w:hAnsi="Times New Roman" w:cs="Times New Roman"/>
          <w:b/>
          <w:bCs/>
          <w:sz w:val="24"/>
          <w:szCs w:val="24"/>
        </w:rPr>
        <w:t>Process Engineer, Reliance Industries Limited, India</w:t>
      </w:r>
      <w:r w:rsidR="00977C6C">
        <w:tab/>
      </w:r>
      <w:r w:rsidRPr="1BC351B1">
        <w:rPr>
          <w:rFonts w:ascii="Times New Roman" w:eastAsia="Times New Roman" w:hAnsi="Times New Roman" w:cs="Times New Roman"/>
          <w:b/>
          <w:bCs/>
          <w:sz w:val="24"/>
          <w:szCs w:val="24"/>
        </w:rPr>
        <w:t>Nov 2014 to Feb 2019</w:t>
      </w:r>
    </w:p>
    <w:p w14:paraId="3BADFA18" w14:textId="34A1CA56" w:rsidR="63D6D9FB" w:rsidRDefault="63D6D9FB" w:rsidP="63D6D9FB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>Worked in the C2 complex plant under the J-3 project, which was a new petrochemical complex expansion.</w:t>
      </w:r>
    </w:p>
    <w:p w14:paraId="32E777E2" w14:textId="7B6AF323" w:rsidR="63D6D9FB" w:rsidRDefault="63D6D9FB" w:rsidP="63D6D9FB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>Involved in plant PFD and P&amp;ID review, commissioning of Distributed Control System (DCS) logic and emergency shutdown system (ESD), and alarm rationalization.</w:t>
      </w:r>
    </w:p>
    <w:p w14:paraId="32E1C386" w14:textId="617C1F25" w:rsidR="63D6D9FB" w:rsidRDefault="63D6D9FB" w:rsidP="63D6D9FB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lastRenderedPageBreak/>
        <w:t>Played a key role in making standard operating procedures for start-up and shut down of the Ethylene Refrigeration Compressor (ERC) and Propylene Refrigeration Compressor (PRC), and I reviewed and checked the HMI compressor logic.</w:t>
      </w:r>
    </w:p>
    <w:p w14:paraId="1BE8C370" w14:textId="082B5249" w:rsidR="63D6D9FB" w:rsidRDefault="63D6D9FB" w:rsidP="63D6D9FB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>Knowledge of pre-commissioning checks, commissioning assistance, and troubleshooting.</w:t>
      </w:r>
    </w:p>
    <w:p w14:paraId="7765986E" w14:textId="7089A09F" w:rsidR="63D6D9FB" w:rsidRDefault="63D6D9FB" w:rsidP="63D6D9FB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 xml:space="preserve">Engaged in pre-commissioning and commissioning activities at the Low Density </w:t>
      </w:r>
      <w:bookmarkStart w:id="0" w:name="_Int_02kvnDSy"/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>Poly Ethylene</w:t>
      </w:r>
      <w:bookmarkEnd w:id="0"/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 xml:space="preserve"> (LDPE) plant and gained knowledge of pre-commissioning and commissioning activities such as hydro test, various flushing procedures, and P&amp;ID loop file.</w:t>
      </w:r>
    </w:p>
    <w:p w14:paraId="421B5AF2" w14:textId="2BF8D9C0" w:rsidR="63D6D9FB" w:rsidRDefault="63D6D9FB" w:rsidP="63D6D9FB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>As an active member during the mega shutdown of the Fluidized Catalytic Cracking (FCC) Unit and gained valuable experience in maintenance and repair activities.</w:t>
      </w:r>
    </w:p>
    <w:p w14:paraId="4A3D92FC" w14:textId="7CD7DD39" w:rsidR="63D6D9FB" w:rsidRDefault="63D6D9FB" w:rsidP="63D6D9F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BFEDA8" w14:textId="6C68064A" w:rsidR="00977C6C" w:rsidRDefault="63D6D9FB" w:rsidP="63D6D9F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b/>
          <w:bCs/>
          <w:sz w:val="24"/>
          <w:szCs w:val="24"/>
        </w:rPr>
        <w:t>Process Engineer, Paramount Limited, India</w:t>
      </w:r>
      <w:r w:rsidR="00977C6C">
        <w:tab/>
      </w:r>
      <w:r w:rsidR="00977C6C">
        <w:tab/>
      </w:r>
      <w:r w:rsidRPr="63D6D9FB">
        <w:rPr>
          <w:rFonts w:ascii="Times New Roman" w:eastAsia="Times New Roman" w:hAnsi="Times New Roman" w:cs="Times New Roman"/>
          <w:b/>
          <w:bCs/>
          <w:sz w:val="24"/>
          <w:szCs w:val="24"/>
        </w:rPr>
        <w:t>Jun 2012 to Feb 2013</w:t>
      </w:r>
    </w:p>
    <w:p w14:paraId="2C3883AB" w14:textId="26B740F8" w:rsidR="63D6D9FB" w:rsidRDefault="63D6D9FB" w:rsidP="63D6D9FB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>Prepared various documents such as Equipment data sheets, Process data sheets, Unit sizing calculations, PFD, P&amp;ID, and Plant layout based on client specifications and tender documents.</w:t>
      </w:r>
    </w:p>
    <w:p w14:paraId="77D95A10" w14:textId="0BE4F258" w:rsidR="63D6D9FB" w:rsidRDefault="63D6D9FB" w:rsidP="63D6D9FB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1E2532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color w:val="1E2532"/>
          <w:sz w:val="24"/>
          <w:szCs w:val="24"/>
        </w:rPr>
        <w:t>At Wastewater Treatment Plant at Mangalore Refinery and Petrochemicals Limited (MRPL) gained knowledge of PFD, P&amp;ID, Equipment data sheets, Process data sheets, Pump calculations, Layout, and GAD. Also, I experienced in commissioning activities on the project.</w:t>
      </w:r>
      <w:r w:rsidRPr="63D6D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4647C9" w14:textId="398C26A8" w:rsidR="63D6D9FB" w:rsidRDefault="63D6D9FB" w:rsidP="63D6D9F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5C6345" w14:textId="495A5D72" w:rsidR="00977C6C" w:rsidRDefault="63D6D9FB" w:rsidP="63D6D9F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63D6D9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Education:</w:t>
      </w:r>
    </w:p>
    <w:p w14:paraId="0407513E" w14:textId="7DEF82E4" w:rsidR="00977C6C" w:rsidRDefault="63D6D9FB" w:rsidP="63D6D9F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b/>
          <w:bCs/>
          <w:sz w:val="24"/>
          <w:szCs w:val="24"/>
        </w:rPr>
        <w:t>M.Tech. in Chemical Engineering Dharmsinh Desai University, India</w:t>
      </w:r>
    </w:p>
    <w:p w14:paraId="001D0D28" w14:textId="6601D7F1" w:rsidR="00977C6C" w:rsidRDefault="63D6D9FB" w:rsidP="63D6D9FB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sz w:val="24"/>
          <w:szCs w:val="24"/>
        </w:rPr>
        <w:t>June 2013 – May 2015</w:t>
      </w:r>
    </w:p>
    <w:p w14:paraId="11199C16" w14:textId="0B518179" w:rsidR="00977C6C" w:rsidRDefault="63D6D9FB" w:rsidP="63D6D9FB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b/>
          <w:bCs/>
          <w:sz w:val="24"/>
          <w:szCs w:val="24"/>
        </w:rPr>
        <w:t>Bachelor of Chemical Engineering Dharmsinh Desai University, India</w:t>
      </w:r>
    </w:p>
    <w:p w14:paraId="4B055CD1" w14:textId="2FA52E3A" w:rsidR="00977C6C" w:rsidRDefault="63D6D9FB" w:rsidP="63D6D9FB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sz w:val="24"/>
          <w:szCs w:val="24"/>
        </w:rPr>
        <w:t>June 2008 – May 2012</w:t>
      </w:r>
    </w:p>
    <w:p w14:paraId="25BD810C" w14:textId="2F252EB7" w:rsidR="63D6D9FB" w:rsidRDefault="63D6D9FB" w:rsidP="63D6D9F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1EBA79E" w14:textId="2FDFB08B" w:rsidR="00977C6C" w:rsidRDefault="63D6D9FB" w:rsidP="63D6D9F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63D6D9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Skills:</w:t>
      </w:r>
    </w:p>
    <w:p w14:paraId="4CED96F9" w14:textId="5483DAF7" w:rsidR="00977C6C" w:rsidRDefault="63D6D9FB" w:rsidP="63D6D9F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sz w:val="24"/>
          <w:szCs w:val="24"/>
        </w:rPr>
        <w:t>Oil and Gas Project</w:t>
      </w:r>
    </w:p>
    <w:p w14:paraId="107C1112" w14:textId="07CB40DA" w:rsidR="00977C6C" w:rsidRDefault="63D6D9FB" w:rsidP="63D6D9F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sz w:val="24"/>
          <w:szCs w:val="24"/>
        </w:rPr>
        <w:t>Plant Start-up &amp; Stabilization</w:t>
      </w:r>
    </w:p>
    <w:p w14:paraId="3D0F07C0" w14:textId="5F3E2A8F" w:rsidR="00977C6C" w:rsidRDefault="63D6D9FB" w:rsidP="63D6D9F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sz w:val="24"/>
          <w:szCs w:val="24"/>
        </w:rPr>
        <w:t>Commissioning &amp; Pre-Commissioning</w:t>
      </w:r>
    </w:p>
    <w:p w14:paraId="4EB54D1D" w14:textId="312921F7" w:rsidR="00977C6C" w:rsidRDefault="63D6D9FB" w:rsidP="63D6D9F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sz w:val="24"/>
          <w:szCs w:val="24"/>
        </w:rPr>
        <w:t>Process Engineering/Operations &amp; Maintenance</w:t>
      </w:r>
    </w:p>
    <w:p w14:paraId="6273DED5" w14:textId="52F7A2FD" w:rsidR="00977C6C" w:rsidRDefault="63D6D9FB" w:rsidP="63D6D9F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sz w:val="24"/>
          <w:szCs w:val="24"/>
        </w:rPr>
        <w:t>OTS/DCS/PLC/MAT/FAT/SAT</w:t>
      </w:r>
    </w:p>
    <w:p w14:paraId="0B026380" w14:textId="3F3334BA" w:rsidR="00977C6C" w:rsidRDefault="63D6D9FB" w:rsidP="63D6D9F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sz w:val="24"/>
          <w:szCs w:val="24"/>
        </w:rPr>
        <w:t>Software Skills: Microsoft Office Suite</w:t>
      </w:r>
      <w:r w:rsidR="008368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63D6D9FB">
        <w:rPr>
          <w:rFonts w:ascii="Times New Roman" w:eastAsia="Times New Roman" w:hAnsi="Times New Roman" w:cs="Times New Roman"/>
          <w:sz w:val="24"/>
          <w:szCs w:val="24"/>
        </w:rPr>
        <w:t xml:space="preserve"> Aspen Hysis, </w:t>
      </w:r>
      <w:r w:rsidR="0070053A">
        <w:rPr>
          <w:rFonts w:ascii="Times New Roman" w:eastAsia="Times New Roman" w:hAnsi="Times New Roman" w:cs="Times New Roman"/>
          <w:sz w:val="24"/>
          <w:szCs w:val="24"/>
        </w:rPr>
        <w:t xml:space="preserve">HTRI, </w:t>
      </w:r>
      <w:r w:rsidRPr="63D6D9FB">
        <w:rPr>
          <w:rFonts w:ascii="Times New Roman" w:eastAsia="Times New Roman" w:hAnsi="Times New Roman" w:cs="Times New Roman"/>
          <w:sz w:val="24"/>
          <w:szCs w:val="24"/>
        </w:rPr>
        <w:t>Design Expert, and Matlab</w:t>
      </w:r>
    </w:p>
    <w:p w14:paraId="42532A70" w14:textId="6C556896" w:rsidR="63D6D9FB" w:rsidRDefault="63D6D9FB" w:rsidP="63D6D9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09551" w14:textId="0D01A3AB" w:rsidR="63D6D9FB" w:rsidRDefault="63D6D9FB" w:rsidP="63D6D9F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3D6D9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Linkedin:</w:t>
      </w:r>
    </w:p>
    <w:p w14:paraId="5041EFC2" w14:textId="724E94BC" w:rsidR="63D6D9FB" w:rsidRDefault="00272259" w:rsidP="63D6D9F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>
        <w:r w:rsidR="63D6D9FB" w:rsidRPr="63D6D9F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https://www.linkedin.com/in/jigne5h/</w:t>
        </w:r>
      </w:hyperlink>
    </w:p>
    <w:p w14:paraId="79E2F8D2" w14:textId="5E9A8858" w:rsidR="63D6D9FB" w:rsidRDefault="63D6D9FB" w:rsidP="63D6D9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63D6D9FB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3102" w14:textId="77777777" w:rsidR="00272259" w:rsidRDefault="00272259">
      <w:pPr>
        <w:spacing w:after="0" w:line="240" w:lineRule="auto"/>
      </w:pPr>
      <w:r>
        <w:separator/>
      </w:r>
    </w:p>
  </w:endnote>
  <w:endnote w:type="continuationSeparator" w:id="0">
    <w:p w14:paraId="201F5764" w14:textId="77777777" w:rsidR="00272259" w:rsidRDefault="0027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B0604020202020204"/>
    <w:charset w:val="00"/>
    <w:family w:val="roman"/>
    <w:pitch w:val="variable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226E55" w14:paraId="022BC928" w14:textId="77777777" w:rsidTr="2D226E55">
      <w:trPr>
        <w:trHeight w:val="300"/>
      </w:trPr>
      <w:tc>
        <w:tcPr>
          <w:tcW w:w="3005" w:type="dxa"/>
        </w:tcPr>
        <w:p w14:paraId="45E4EC1D" w14:textId="11A4ADAD" w:rsidR="2D226E55" w:rsidRDefault="2D226E55" w:rsidP="2D226E55">
          <w:pPr>
            <w:pStyle w:val="Header"/>
            <w:ind w:left="-115"/>
          </w:pPr>
        </w:p>
      </w:tc>
      <w:tc>
        <w:tcPr>
          <w:tcW w:w="3005" w:type="dxa"/>
        </w:tcPr>
        <w:p w14:paraId="08ACC480" w14:textId="4DB94CC8" w:rsidR="2D226E55" w:rsidRDefault="2D226E55" w:rsidP="2D226E55">
          <w:pPr>
            <w:pStyle w:val="Header"/>
            <w:jc w:val="center"/>
          </w:pPr>
        </w:p>
      </w:tc>
      <w:tc>
        <w:tcPr>
          <w:tcW w:w="3005" w:type="dxa"/>
        </w:tcPr>
        <w:p w14:paraId="11BE0910" w14:textId="283F8FC5" w:rsidR="2D226E55" w:rsidRDefault="2D226E55" w:rsidP="2D226E55">
          <w:pPr>
            <w:pStyle w:val="Header"/>
            <w:ind w:right="-115"/>
            <w:jc w:val="right"/>
          </w:pPr>
        </w:p>
      </w:tc>
    </w:tr>
  </w:tbl>
  <w:p w14:paraId="7FF08644" w14:textId="3C7DBD6D" w:rsidR="2D226E55" w:rsidRDefault="2D226E55" w:rsidP="2D226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14A4" w14:textId="77777777" w:rsidR="00272259" w:rsidRDefault="00272259">
      <w:pPr>
        <w:spacing w:after="0" w:line="240" w:lineRule="auto"/>
      </w:pPr>
      <w:r>
        <w:separator/>
      </w:r>
    </w:p>
  </w:footnote>
  <w:footnote w:type="continuationSeparator" w:id="0">
    <w:p w14:paraId="15A09AF8" w14:textId="77777777" w:rsidR="00272259" w:rsidRDefault="0027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226E55" w14:paraId="7B0FFAB5" w14:textId="77777777" w:rsidTr="2D226E55">
      <w:trPr>
        <w:trHeight w:val="300"/>
      </w:trPr>
      <w:tc>
        <w:tcPr>
          <w:tcW w:w="3005" w:type="dxa"/>
        </w:tcPr>
        <w:p w14:paraId="46F0DAC5" w14:textId="1E472A48" w:rsidR="2D226E55" w:rsidRDefault="2D226E55" w:rsidP="2D226E55">
          <w:pPr>
            <w:pStyle w:val="Header"/>
            <w:ind w:left="-115"/>
          </w:pPr>
        </w:p>
      </w:tc>
      <w:tc>
        <w:tcPr>
          <w:tcW w:w="3005" w:type="dxa"/>
        </w:tcPr>
        <w:p w14:paraId="1AF20EEA" w14:textId="5B80D362" w:rsidR="2D226E55" w:rsidRDefault="2D226E55" w:rsidP="2D226E55">
          <w:pPr>
            <w:pStyle w:val="Header"/>
            <w:jc w:val="center"/>
          </w:pPr>
        </w:p>
      </w:tc>
      <w:tc>
        <w:tcPr>
          <w:tcW w:w="3005" w:type="dxa"/>
        </w:tcPr>
        <w:p w14:paraId="3B293B6B" w14:textId="284F208E" w:rsidR="2D226E55" w:rsidRDefault="2D226E55" w:rsidP="2D226E55">
          <w:pPr>
            <w:pStyle w:val="Header"/>
            <w:ind w:right="-115"/>
            <w:jc w:val="right"/>
          </w:pPr>
        </w:p>
      </w:tc>
    </w:tr>
  </w:tbl>
  <w:p w14:paraId="36D06756" w14:textId="580CE4B5" w:rsidR="2D226E55" w:rsidRDefault="2D226E55" w:rsidP="2D226E5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UTHR7zPMHCaTo" int2:id="L3fnNv2P">
      <int2:state int2:value="Rejected" int2:type="AugLoop_Text_Critique"/>
    </int2:textHash>
    <int2:textHash int2:hashCode="dygkDIC2v9RQhJ" int2:id="fqmeE8e2">
      <int2:state int2:value="Rejected" int2:type="AugLoop_Text_Critique"/>
    </int2:textHash>
    <int2:textHash int2:hashCode="Jd9Cse6EGLyWeA" int2:id="JZzfVX2S">
      <int2:state int2:value="Rejected" int2:type="AugLoop_Text_Critique"/>
    </int2:textHash>
    <int2:textHash int2:hashCode="3dq0mxV/GDdYpF" int2:id="D0jQb9EJ">
      <int2:state int2:value="Rejected" int2:type="AugLoop_Text_Critique"/>
    </int2:textHash>
    <int2:textHash int2:hashCode="vh9TQU79WkE4j4" int2:id="WhUEi4gA">
      <int2:state int2:value="Rejected" int2:type="AugLoop_Text_Critique"/>
    </int2:textHash>
    <int2:textHash int2:hashCode="5gJOukMVv8fsPA" int2:id="SYEUEIPe">
      <int2:state int2:value="Rejected" int2:type="AugLoop_Text_Critique"/>
    </int2:textHash>
    <int2:textHash int2:hashCode="LPBDDD8xvDwJce" int2:id="ZNwx3IXt">
      <int2:state int2:value="Rejected" int2:type="AugLoop_Text_Critique"/>
    </int2:textHash>
    <int2:textHash int2:hashCode="orJU1WWvhrZElH" int2:id="SrlTscb4">
      <int2:state int2:value="Rejected" int2:type="AugLoop_Text_Critique"/>
    </int2:textHash>
    <int2:bookmark int2:bookmarkName="_Int_02kvnDSy" int2:invalidationBookmarkName="" int2:hashCode="cyMmQQJ5zmAWRi" int2:id="Uc9821x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8B04"/>
    <w:multiLevelType w:val="hybridMultilevel"/>
    <w:tmpl w:val="FFFFFFFF"/>
    <w:lvl w:ilvl="0" w:tplc="DC809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0CF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60B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EC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4D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4A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8B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CB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A1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D8D1"/>
    <w:multiLevelType w:val="hybridMultilevel"/>
    <w:tmpl w:val="FFFFFFFF"/>
    <w:lvl w:ilvl="0" w:tplc="AFD29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784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8C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E2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6E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00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24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27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74D1"/>
    <w:multiLevelType w:val="hybridMultilevel"/>
    <w:tmpl w:val="FFFFFFFF"/>
    <w:lvl w:ilvl="0" w:tplc="6C5C9B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C6F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E9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8A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E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01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AB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61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46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33E5"/>
    <w:multiLevelType w:val="hybridMultilevel"/>
    <w:tmpl w:val="FFFFFFFF"/>
    <w:lvl w:ilvl="0" w:tplc="78DE3D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D6B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63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AD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C5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06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A5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E5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6E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D316"/>
    <w:multiLevelType w:val="hybridMultilevel"/>
    <w:tmpl w:val="FFFFFFFF"/>
    <w:lvl w:ilvl="0" w:tplc="397C97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7EC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AA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AD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D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C7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66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00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6A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2A342"/>
    <w:multiLevelType w:val="hybridMultilevel"/>
    <w:tmpl w:val="FFFFFFFF"/>
    <w:lvl w:ilvl="0" w:tplc="769E11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C89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D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61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EB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E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62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A3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67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EF0AB"/>
    <w:multiLevelType w:val="hybridMultilevel"/>
    <w:tmpl w:val="FFFFFFFF"/>
    <w:lvl w:ilvl="0" w:tplc="9F2840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0C86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C052AC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387E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2EA4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166EE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78F4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D8E8F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F7A52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78176D"/>
    <w:multiLevelType w:val="hybridMultilevel"/>
    <w:tmpl w:val="FFFFFFFF"/>
    <w:lvl w:ilvl="0" w:tplc="DD58F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0EC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26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43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A3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AD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61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CE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C9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AED1D"/>
    <w:multiLevelType w:val="hybridMultilevel"/>
    <w:tmpl w:val="FFFFFFFF"/>
    <w:lvl w:ilvl="0" w:tplc="1B7853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64A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A5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C9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2D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69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89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7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6E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F47D0"/>
    <w:multiLevelType w:val="hybridMultilevel"/>
    <w:tmpl w:val="FFFFFFFF"/>
    <w:lvl w:ilvl="0" w:tplc="551A21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FA8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EC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CB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6B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4B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03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E2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6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6C06"/>
    <w:multiLevelType w:val="hybridMultilevel"/>
    <w:tmpl w:val="FFFFFFFF"/>
    <w:lvl w:ilvl="0" w:tplc="DA0211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5E7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4B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61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A7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9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5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6D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1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9C610"/>
    <w:multiLevelType w:val="hybridMultilevel"/>
    <w:tmpl w:val="FFFFFFFF"/>
    <w:lvl w:ilvl="0" w:tplc="9A146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FA1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67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0B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25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A3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01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AA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24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EAA48"/>
    <w:multiLevelType w:val="hybridMultilevel"/>
    <w:tmpl w:val="FFFFFFFF"/>
    <w:lvl w:ilvl="0" w:tplc="DBB2E3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6AF5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AD7E3F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BA60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1C48F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1EF4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623E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D097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906E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55B59"/>
    <w:multiLevelType w:val="hybridMultilevel"/>
    <w:tmpl w:val="FFFFFFFF"/>
    <w:lvl w:ilvl="0" w:tplc="C4D231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DCB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3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66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A4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C4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8A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E9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6C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C0883"/>
    <w:multiLevelType w:val="hybridMultilevel"/>
    <w:tmpl w:val="FFFFFFFF"/>
    <w:lvl w:ilvl="0" w:tplc="83DAE8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A07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B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A6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6B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25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ED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A1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C3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AF127"/>
    <w:multiLevelType w:val="hybridMultilevel"/>
    <w:tmpl w:val="FFFFFFFF"/>
    <w:lvl w:ilvl="0" w:tplc="236C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A6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688D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6F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48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9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8E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3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0F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05D9"/>
    <w:multiLevelType w:val="hybridMultilevel"/>
    <w:tmpl w:val="FFFFFFFF"/>
    <w:lvl w:ilvl="0" w:tplc="68B8C3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E00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8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8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40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28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A0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00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4A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6BDA3"/>
    <w:multiLevelType w:val="hybridMultilevel"/>
    <w:tmpl w:val="FFFFFFFF"/>
    <w:lvl w:ilvl="0" w:tplc="D6CA7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8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662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85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8B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2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67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87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2F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E3DEB"/>
    <w:multiLevelType w:val="hybridMultilevel"/>
    <w:tmpl w:val="FFFFFFFF"/>
    <w:lvl w:ilvl="0" w:tplc="1D06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4B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685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EE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00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82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69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CC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29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27AD8"/>
    <w:multiLevelType w:val="hybridMultilevel"/>
    <w:tmpl w:val="FFFFFFFF"/>
    <w:lvl w:ilvl="0" w:tplc="8098C8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AE2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85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8E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4E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46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5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0D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C6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63F47"/>
    <w:multiLevelType w:val="hybridMultilevel"/>
    <w:tmpl w:val="FFFFFFFF"/>
    <w:lvl w:ilvl="0" w:tplc="87F068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9E2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07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84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05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82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C5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4D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2C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454EE"/>
    <w:multiLevelType w:val="hybridMultilevel"/>
    <w:tmpl w:val="FFFFFFFF"/>
    <w:lvl w:ilvl="0" w:tplc="FCB2C7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3616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80EE2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2C6A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32D8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AE071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9C06A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022D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9FC37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784D99"/>
    <w:multiLevelType w:val="hybridMultilevel"/>
    <w:tmpl w:val="FFFFFFFF"/>
    <w:lvl w:ilvl="0" w:tplc="B8FE5B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C6A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CE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8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C8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CA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AA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C2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C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ACDC0"/>
    <w:multiLevelType w:val="hybridMultilevel"/>
    <w:tmpl w:val="FFFFFFFF"/>
    <w:lvl w:ilvl="0" w:tplc="2FD4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AA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6EE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4A6F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AF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24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E6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61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88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23F1A"/>
    <w:multiLevelType w:val="hybridMultilevel"/>
    <w:tmpl w:val="FFFFFFFF"/>
    <w:lvl w:ilvl="0" w:tplc="C5B68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CC9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C07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89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A3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AB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4C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A9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87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E480"/>
    <w:multiLevelType w:val="hybridMultilevel"/>
    <w:tmpl w:val="FFFFFFFF"/>
    <w:lvl w:ilvl="0" w:tplc="B338FE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F60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CF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82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0C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8E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C8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46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03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7F27B"/>
    <w:multiLevelType w:val="hybridMultilevel"/>
    <w:tmpl w:val="FFFFFFFF"/>
    <w:lvl w:ilvl="0" w:tplc="6B54FC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7CD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8E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0F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0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4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A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8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EA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44122"/>
    <w:multiLevelType w:val="hybridMultilevel"/>
    <w:tmpl w:val="FFFFFFFF"/>
    <w:lvl w:ilvl="0" w:tplc="E842D7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120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A8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89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A5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07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A3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C6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A1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B7D5"/>
    <w:multiLevelType w:val="hybridMultilevel"/>
    <w:tmpl w:val="FFFFFFFF"/>
    <w:lvl w:ilvl="0" w:tplc="CDCED1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42B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2F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7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04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CF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EC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41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8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149D4"/>
    <w:multiLevelType w:val="hybridMultilevel"/>
    <w:tmpl w:val="FFFFFFFF"/>
    <w:lvl w:ilvl="0" w:tplc="C05618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ECF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47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EA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67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CD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48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04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CE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EFE61"/>
    <w:multiLevelType w:val="hybridMultilevel"/>
    <w:tmpl w:val="FFFFFFFF"/>
    <w:lvl w:ilvl="0" w:tplc="F34C7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A5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8862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9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80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22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4F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21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A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9CA77"/>
    <w:multiLevelType w:val="hybridMultilevel"/>
    <w:tmpl w:val="FFFFFFFF"/>
    <w:lvl w:ilvl="0" w:tplc="6CBA7E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FCF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8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6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24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2E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80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0F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EC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53195">
    <w:abstractNumId w:val="0"/>
  </w:num>
  <w:num w:numId="2" w16cid:durableId="1037001959">
    <w:abstractNumId w:val="23"/>
  </w:num>
  <w:num w:numId="3" w16cid:durableId="1707219462">
    <w:abstractNumId w:val="17"/>
  </w:num>
  <w:num w:numId="4" w16cid:durableId="106244708">
    <w:abstractNumId w:val="15"/>
  </w:num>
  <w:num w:numId="5" w16cid:durableId="2032762099">
    <w:abstractNumId w:val="24"/>
  </w:num>
  <w:num w:numId="6" w16cid:durableId="824978677">
    <w:abstractNumId w:val="30"/>
  </w:num>
  <w:num w:numId="7" w16cid:durableId="1691908150">
    <w:abstractNumId w:val="18"/>
  </w:num>
  <w:num w:numId="8" w16cid:durableId="227695670">
    <w:abstractNumId w:val="12"/>
  </w:num>
  <w:num w:numId="9" w16cid:durableId="1300571228">
    <w:abstractNumId w:val="6"/>
  </w:num>
  <w:num w:numId="10" w16cid:durableId="693850397">
    <w:abstractNumId w:val="21"/>
  </w:num>
  <w:num w:numId="11" w16cid:durableId="1586450062">
    <w:abstractNumId w:val="8"/>
  </w:num>
  <w:num w:numId="12" w16cid:durableId="1992900142">
    <w:abstractNumId w:val="14"/>
  </w:num>
  <w:num w:numId="13" w16cid:durableId="142310056">
    <w:abstractNumId w:val="7"/>
  </w:num>
  <w:num w:numId="14" w16cid:durableId="743649131">
    <w:abstractNumId w:val="25"/>
  </w:num>
  <w:num w:numId="15" w16cid:durableId="1307588275">
    <w:abstractNumId w:val="2"/>
  </w:num>
  <w:num w:numId="16" w16cid:durableId="163909022">
    <w:abstractNumId w:val="5"/>
  </w:num>
  <w:num w:numId="17" w16cid:durableId="1001157988">
    <w:abstractNumId w:val="22"/>
  </w:num>
  <w:num w:numId="18" w16cid:durableId="820579324">
    <w:abstractNumId w:val="11"/>
  </w:num>
  <w:num w:numId="19" w16cid:durableId="1701860019">
    <w:abstractNumId w:val="28"/>
  </w:num>
  <w:num w:numId="20" w16cid:durableId="2131512877">
    <w:abstractNumId w:val="1"/>
  </w:num>
  <w:num w:numId="21" w16cid:durableId="786124775">
    <w:abstractNumId w:val="29"/>
  </w:num>
  <w:num w:numId="22" w16cid:durableId="1293681548">
    <w:abstractNumId w:val="4"/>
  </w:num>
  <w:num w:numId="23" w16cid:durableId="1664360692">
    <w:abstractNumId w:val="16"/>
  </w:num>
  <w:num w:numId="24" w16cid:durableId="576672620">
    <w:abstractNumId w:val="10"/>
  </w:num>
  <w:num w:numId="25" w16cid:durableId="597567640">
    <w:abstractNumId w:val="26"/>
  </w:num>
  <w:num w:numId="26" w16cid:durableId="636566038">
    <w:abstractNumId w:val="9"/>
  </w:num>
  <w:num w:numId="27" w16cid:durableId="2005232667">
    <w:abstractNumId w:val="19"/>
  </w:num>
  <w:num w:numId="28" w16cid:durableId="1624997454">
    <w:abstractNumId w:val="20"/>
  </w:num>
  <w:num w:numId="29" w16cid:durableId="239028796">
    <w:abstractNumId w:val="3"/>
  </w:num>
  <w:num w:numId="30" w16cid:durableId="1240673908">
    <w:abstractNumId w:val="31"/>
  </w:num>
  <w:num w:numId="31" w16cid:durableId="759105128">
    <w:abstractNumId w:val="27"/>
  </w:num>
  <w:num w:numId="32" w16cid:durableId="526562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4B2A3"/>
    <w:rsid w:val="00272259"/>
    <w:rsid w:val="005D4BED"/>
    <w:rsid w:val="0070053A"/>
    <w:rsid w:val="00836856"/>
    <w:rsid w:val="00977C6C"/>
    <w:rsid w:val="0F0D804B"/>
    <w:rsid w:val="1BC351B1"/>
    <w:rsid w:val="1FD78FCB"/>
    <w:rsid w:val="2BD4B2A3"/>
    <w:rsid w:val="2D226E55"/>
    <w:rsid w:val="48939221"/>
    <w:rsid w:val="63D6D9FB"/>
    <w:rsid w:val="77E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B2A3"/>
  <w15:chartTrackingRefBased/>
  <w15:docId w15:val="{93A2BCA6-505F-4135-8481-49EC0B1A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jigne5h/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Jignesh Shah</dc:creator>
  <cp:keywords/>
  <dc:description/>
  <cp:lastModifiedBy>Jignesh Shaileshbhai  Shah</cp:lastModifiedBy>
  <cp:revision>2</cp:revision>
  <dcterms:created xsi:type="dcterms:W3CDTF">2023-09-25T13:52:00Z</dcterms:created>
  <dcterms:modified xsi:type="dcterms:W3CDTF">2023-09-25T13:52:00Z</dcterms:modified>
</cp:coreProperties>
</file>